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9060"/>
      </w:tblGrid>
      <w:tr w:rsidR="00097CD2" w:rsidRPr="00097CD2" w:rsidTr="007803C0">
        <w:tc>
          <w:tcPr>
            <w:tcW w:w="9288" w:type="dxa"/>
            <w:shd w:val="clear" w:color="auto" w:fill="F2F2F2" w:themeFill="background1" w:themeFillShade="F2"/>
          </w:tcPr>
          <w:p w:rsidR="00872626" w:rsidRPr="00097CD2" w:rsidRDefault="001C22AA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AC2C8B" w:rsidRPr="005C530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Javni natječaj za trogodišnje financiranje institucionalne potpore radu udruga u području branitelja iz Domovinskog rata i njihovih obitelji, boraca II. svjetskog rata i civilnih invalida rata za razdoblje 2026. – 2028. iz Proračuna Grada Zagreba</w:t>
            </w:r>
            <w:r w:rsidR="00AC2C8B" w:rsidRPr="007A447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AC2C8B" w:rsidRDefault="00AC2C8B" w:rsidP="00AC2C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2C8B">
        <w:rPr>
          <w:rFonts w:ascii="Times New Roman" w:hAnsi="Times New Roman"/>
          <w:b/>
          <w:sz w:val="28"/>
          <w:szCs w:val="28"/>
        </w:rPr>
        <w:t>INSTITUCIONALNA POTPORA RADU UDRUGE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 xml:space="preserve">IZVJEŠTAJ 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AC2C8B" w:rsidRDefault="00AC2C8B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FF10FF">
        <w:rPr>
          <w:rFonts w:ascii="Times New Roman" w:hAnsi="Times New Roman" w:cs="Arial"/>
          <w:b/>
          <w:bCs/>
          <w:sz w:val="24"/>
          <w:szCs w:val="24"/>
          <w:lang w:eastAsia="hr-HR"/>
        </w:rPr>
        <w:t>INSTITUCIONALNE POTPORE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843447" w:rsidRDefault="00843447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96191E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 w:rsidRPr="0096191E">
        <w:rPr>
          <w:rFonts w:ascii="Times New Roman" w:hAnsi="Times New Roman"/>
          <w:sz w:val="24"/>
          <w:szCs w:val="24"/>
        </w:rPr>
        <w:t xml:space="preserve"> __________________________</w:t>
      </w:r>
      <w:r w:rsidRPr="0096191E">
        <w:rPr>
          <w:rFonts w:ascii="Times New Roman" w:hAnsi="Times New Roman"/>
          <w:sz w:val="24"/>
          <w:szCs w:val="24"/>
        </w:rPr>
        <w:t>_______________</w:t>
      </w:r>
      <w:r w:rsidR="00AA6E5B" w:rsidRPr="0096191E">
        <w:rPr>
          <w:rFonts w:ascii="Times New Roman" w:hAnsi="Times New Roman"/>
          <w:sz w:val="24"/>
          <w:szCs w:val="24"/>
        </w:rPr>
        <w:t>€</w:t>
      </w:r>
      <w:r w:rsidR="00AA6E5B">
        <w:rPr>
          <w:rFonts w:ascii="Times New Roman" w:hAnsi="Times New Roman"/>
          <w:sz w:val="24"/>
          <w:szCs w:val="24"/>
        </w:rPr>
        <w:t xml:space="preserve">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AC2C8B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Zaposlenici/suradnici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udruzi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(navesti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="001C22AA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43447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le</w:t>
      </w:r>
      <w:proofErr w:type="spellEnd"/>
      <w:r w:rsidR="000106CF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izvještajnom razdoblju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udruge s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</w:t>
      </w:r>
      <w:r w:rsidR="00FF10F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radom udruge te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="00FF10F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ima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ili projekt</w:t>
      </w:r>
      <w:r w:rsidR="00FF10F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ima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097CD2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jelovali u </w:t>
      </w:r>
      <w:r w:rsidR="003A3E7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radu udruge kao i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ima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ili projekt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ima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rad udruge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:rsidR="00687F16" w:rsidRPr="00097CD2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2C8B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radom udruge u financiranom razdoblju te koje ste programe i projekte provodili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. Na koji način ste utjecali na smanjenje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postojeći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h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problem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volontera uključenih u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rad udruge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4344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rugim institucijama/</w:t>
      </w:r>
      <w:r w:rsidR="00843447"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udrugama u </w:t>
      </w:r>
      <w:r w:rsidRPr="009619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(ukoliko je bilo suradnje/partnerstva navedite naziv institucije/udruge i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naziv programa ili projekta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AC2C8B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institucionalne potpore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na jačanje kapaciteta udruge (zaposlenici,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rada udruge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(navedite na koji način ste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udruge učinili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843447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rada udruge, praćenje uspješnosti programskih i projektnih aktivnosti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(monitoring i evaluacija – navesti kako je praćena uspješnost/korisnost provedenih aktivnosti, ostvarenje cilja, zadovoljstvo korisnika, poteškoće na koje se naišlo tijekom ostvarenja projekta… )</w:t>
      </w:r>
    </w:p>
    <w:p w:rsidR="00843447" w:rsidRPr="00097CD2" w:rsidRDefault="00843447" w:rsidP="00843447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Hoće li i na koji način institucionalna potpora koristiti jačanju kapaciteta udruge.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</w:t>
      </w:r>
      <w:r w:rsidR="00AC2C8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daljnjeg razvoja i načina financiranja rada udruge.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45480D" w:rsidRPr="00097CD2" w:rsidRDefault="0045480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bookmarkStart w:id="3" w:name="_GoBack"/>
      <w:bookmarkEnd w:id="3"/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D73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47917"/>
    <w:rsid w:val="0017018C"/>
    <w:rsid w:val="00171586"/>
    <w:rsid w:val="00181EC0"/>
    <w:rsid w:val="001A040A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A3E79"/>
    <w:rsid w:val="003B25F4"/>
    <w:rsid w:val="003F6B47"/>
    <w:rsid w:val="00403C06"/>
    <w:rsid w:val="00410022"/>
    <w:rsid w:val="00412F62"/>
    <w:rsid w:val="00417CC8"/>
    <w:rsid w:val="0042709C"/>
    <w:rsid w:val="0045480D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650ED"/>
    <w:rsid w:val="00687F16"/>
    <w:rsid w:val="006956D5"/>
    <w:rsid w:val="006A1A40"/>
    <w:rsid w:val="006A25C2"/>
    <w:rsid w:val="007040BF"/>
    <w:rsid w:val="00722AD2"/>
    <w:rsid w:val="007539AA"/>
    <w:rsid w:val="007803C0"/>
    <w:rsid w:val="00782809"/>
    <w:rsid w:val="00786B8A"/>
    <w:rsid w:val="007A0193"/>
    <w:rsid w:val="007C0EF1"/>
    <w:rsid w:val="007D72E6"/>
    <w:rsid w:val="007E0DE0"/>
    <w:rsid w:val="0080056C"/>
    <w:rsid w:val="0082047B"/>
    <w:rsid w:val="00843447"/>
    <w:rsid w:val="00865499"/>
    <w:rsid w:val="00870722"/>
    <w:rsid w:val="00872626"/>
    <w:rsid w:val="008748DA"/>
    <w:rsid w:val="008839DC"/>
    <w:rsid w:val="008925D3"/>
    <w:rsid w:val="008A6B59"/>
    <w:rsid w:val="008C4BFD"/>
    <w:rsid w:val="008D2A4C"/>
    <w:rsid w:val="008F4313"/>
    <w:rsid w:val="00904D64"/>
    <w:rsid w:val="0090580E"/>
    <w:rsid w:val="00906894"/>
    <w:rsid w:val="00937A85"/>
    <w:rsid w:val="00940501"/>
    <w:rsid w:val="00955122"/>
    <w:rsid w:val="00957A99"/>
    <w:rsid w:val="0096191E"/>
    <w:rsid w:val="00975E8C"/>
    <w:rsid w:val="00985F0A"/>
    <w:rsid w:val="009971AC"/>
    <w:rsid w:val="009D5E61"/>
    <w:rsid w:val="009E5D73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2C8B"/>
    <w:rsid w:val="00AC7561"/>
    <w:rsid w:val="00AE549F"/>
    <w:rsid w:val="00B431FD"/>
    <w:rsid w:val="00B750DE"/>
    <w:rsid w:val="00B75671"/>
    <w:rsid w:val="00B77972"/>
    <w:rsid w:val="00B81D9E"/>
    <w:rsid w:val="00B84940"/>
    <w:rsid w:val="00BA3A2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46218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10FF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0FD62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406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6</cp:revision>
  <cp:lastPrinted>2017-01-11T14:25:00Z</cp:lastPrinted>
  <dcterms:created xsi:type="dcterms:W3CDTF">2026-01-13T14:39:00Z</dcterms:created>
  <dcterms:modified xsi:type="dcterms:W3CDTF">2026-01-20T11:26:00Z</dcterms:modified>
</cp:coreProperties>
</file>